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DD" w:rsidRDefault="00764DDD">
      <w:pPr>
        <w:pStyle w:val="a3"/>
        <w:wordWrap w:val="0"/>
        <w:adjustRightInd/>
        <w:jc w:val="right"/>
        <w:rPr>
          <w:rFonts w:ascii="ＭＳ 明朝" w:cs="Times New Roman"/>
          <w:spacing w:val="2"/>
        </w:rPr>
      </w:pPr>
    </w:p>
    <w:p w:rsidR="00764DDD" w:rsidRDefault="00764DDD">
      <w:pPr>
        <w:pStyle w:val="a3"/>
        <w:adjustRightInd/>
        <w:rPr>
          <w:rFonts w:ascii="ＭＳ 明朝" w:cs="Times New Roman"/>
          <w:spacing w:val="2"/>
        </w:rPr>
      </w:pPr>
    </w:p>
    <w:p w:rsidR="00764DDD" w:rsidRDefault="006D13BF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（公財）宮崎県建設技術推進機構　土木課　</w:t>
      </w:r>
      <w:r w:rsidR="00333269">
        <w:rPr>
          <w:rFonts w:hint="eastAsia"/>
        </w:rPr>
        <w:t>研修システム</w:t>
      </w:r>
      <w:r>
        <w:rPr>
          <w:rFonts w:hint="eastAsia"/>
        </w:rPr>
        <w:t>担当　　宛</w:t>
      </w:r>
    </w:p>
    <w:p w:rsidR="00764DDD" w:rsidRDefault="00764DDD">
      <w:pPr>
        <w:pStyle w:val="a3"/>
        <w:adjustRightInd/>
        <w:rPr>
          <w:rFonts w:ascii="ＭＳ 明朝" w:cs="Times New Roman"/>
          <w:spacing w:val="2"/>
        </w:rPr>
      </w:pPr>
    </w:p>
    <w:p w:rsidR="00764DDD" w:rsidRDefault="006D13BF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E-mail</w:t>
      </w:r>
      <w:r>
        <w:rPr>
          <w:rFonts w:hint="eastAsia"/>
        </w:rPr>
        <w:t>：</w:t>
      </w:r>
      <w:r>
        <w:rPr>
          <w:rFonts w:cs="Times New Roman"/>
        </w:rPr>
        <w:t>mks-1</w:t>
      </w:r>
      <w:r w:rsidR="00333269">
        <w:rPr>
          <w:rFonts w:cs="Times New Roman"/>
        </w:rPr>
        <w:t>2</w:t>
      </w:r>
      <w:r>
        <w:rPr>
          <w:rFonts w:cs="Times New Roman"/>
        </w:rPr>
        <w:t>@mk-suishin.or.jp</w:t>
      </w:r>
    </w:p>
    <w:p w:rsidR="00764DDD" w:rsidRDefault="00764DDD">
      <w:pPr>
        <w:pStyle w:val="a3"/>
        <w:adjustRightInd/>
        <w:rPr>
          <w:rFonts w:ascii="ＭＳ 明朝" w:cs="Times New Roman"/>
          <w:spacing w:val="2"/>
        </w:rPr>
      </w:pPr>
    </w:p>
    <w:p w:rsidR="00764DDD" w:rsidRDefault="00764DDD">
      <w:pPr>
        <w:pStyle w:val="a3"/>
        <w:adjustRightInd/>
        <w:rPr>
          <w:rFonts w:ascii="ＭＳ 明朝" w:cs="Times New Roman"/>
          <w:spacing w:val="2"/>
        </w:rPr>
      </w:pPr>
    </w:p>
    <w:p w:rsidR="00764DDD" w:rsidRDefault="00333269">
      <w:pPr>
        <w:pStyle w:val="a3"/>
        <w:adjustRightInd/>
        <w:spacing w:line="396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8"/>
          <w:szCs w:val="28"/>
        </w:rPr>
        <w:t>トンネル工事データベース等開発業務委託条件付一般競争入札</w:t>
      </w:r>
    </w:p>
    <w:p w:rsidR="00764DDD" w:rsidRDefault="00764DDD">
      <w:pPr>
        <w:pStyle w:val="a3"/>
        <w:adjustRightInd/>
        <w:rPr>
          <w:rFonts w:ascii="ＭＳ 明朝" w:cs="Times New Roman"/>
          <w:spacing w:val="2"/>
        </w:rPr>
      </w:pPr>
    </w:p>
    <w:p w:rsidR="00764DDD" w:rsidRDefault="006D13BF">
      <w:pPr>
        <w:pStyle w:val="a3"/>
        <w:adjustRightInd/>
        <w:spacing w:line="43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pacing w:val="2"/>
          <w:sz w:val="32"/>
          <w:szCs w:val="32"/>
        </w:rPr>
        <w:t>質問</w:t>
      </w:r>
      <w:r w:rsidR="00333269">
        <w:rPr>
          <w:rFonts w:ascii="ＭＳ 明朝" w:eastAsia="ＭＳ ゴシック" w:cs="ＭＳ ゴシック" w:hint="eastAsia"/>
          <w:spacing w:val="2"/>
          <w:sz w:val="32"/>
          <w:szCs w:val="32"/>
        </w:rPr>
        <w:t>書</w:t>
      </w:r>
      <w:bookmarkStart w:id="0" w:name="_GoBack"/>
      <w:bookmarkEnd w:id="0"/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913"/>
        <w:gridCol w:w="5627"/>
      </w:tblGrid>
      <w:tr w:rsidR="00764DD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質問概要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質問概要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64DD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764DDD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容</w:t>
            </w: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64DDD"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質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者</w:t>
            </w: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法人（団体）名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64DDD"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DD" w:rsidRDefault="00764DD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担当者名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64DDD"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DD" w:rsidRDefault="00764DD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64DDD"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DD" w:rsidRDefault="00764DD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ＦＡＸ番号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ＦＡＸ番号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64DDD"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DD" w:rsidRDefault="00764DD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メールアドレス</w:t>
            </w: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DDD" w:rsidRDefault="00764D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64DDD" w:rsidRDefault="006D13BF">
      <w:pPr>
        <w:pStyle w:val="a3"/>
        <w:adjustRightInd/>
        <w:ind w:left="240" w:hanging="240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※質問の内容によっては、参加申込書を提出した全員に対して、質問及び回答を電子メールにて送付します。</w:t>
      </w:r>
    </w:p>
    <w:sectPr w:rsidR="00764DDD">
      <w:type w:val="continuous"/>
      <w:pgSz w:w="11906" w:h="16838"/>
      <w:pgMar w:top="1190" w:right="1114" w:bottom="1530" w:left="111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DD" w:rsidRDefault="006D13BF">
      <w:r>
        <w:separator/>
      </w:r>
    </w:p>
  </w:endnote>
  <w:endnote w:type="continuationSeparator" w:id="0">
    <w:p w:rsidR="00764DDD" w:rsidRDefault="006D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DD" w:rsidRDefault="006D13B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64DDD" w:rsidRDefault="006D1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8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B3"/>
    <w:rsid w:val="00333269"/>
    <w:rsid w:val="003A05B3"/>
    <w:rsid w:val="006D13BF"/>
    <w:rsid w:val="00764DDD"/>
    <w:rsid w:val="00C2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52CBA"/>
  <w14:defaultImageDpi w14:val="0"/>
  <w15:docId w15:val="{FC8BB654-078B-4A27-AC10-10D4E513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33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269"/>
    <w:rPr>
      <w:rFonts w:cs="ＭＳ 明朝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333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269"/>
    <w:rPr>
      <w:rFonts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16-D</cp:lastModifiedBy>
  <cp:revision>2</cp:revision>
  <cp:lastPrinted>2017-06-16T01:38:00Z</cp:lastPrinted>
  <dcterms:created xsi:type="dcterms:W3CDTF">2020-03-03T07:43:00Z</dcterms:created>
  <dcterms:modified xsi:type="dcterms:W3CDTF">2020-03-03T07:43:00Z</dcterms:modified>
</cp:coreProperties>
</file>